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40E34">
              <w:rPr>
                <w:rFonts w:ascii="Times New Roman" w:hAnsi="Times New Roman" w:cs="Times New Roman"/>
                <w:sz w:val="28"/>
                <w:szCs w:val="28"/>
              </w:rPr>
              <w:t xml:space="preserve">зачисления в кадровый резерв, номер приказа </w:t>
            </w:r>
          </w:p>
        </w:tc>
        <w:tc>
          <w:tcPr>
            <w:tcW w:w="5245" w:type="dxa"/>
          </w:tcPr>
          <w:p w:rsidR="0054174C" w:rsidRDefault="00C40E34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исключения из кадрового резерва</w:t>
            </w:r>
          </w:p>
        </w:tc>
      </w:tr>
      <w:tr w:rsidR="0054174C" w:rsidTr="008F5289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54174C" w:rsidRDefault="005F529B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Подольских Олеся Александровна</w:t>
            </w:r>
          </w:p>
        </w:tc>
        <w:tc>
          <w:tcPr>
            <w:tcW w:w="2410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0C2A3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19.</w:t>
            </w:r>
            <w:r w:rsidR="00053E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53EA4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140</w:t>
            </w:r>
            <w:bookmarkStart w:id="0" w:name="_GoBack"/>
            <w:bookmarkEnd w:id="0"/>
          </w:p>
        </w:tc>
        <w:tc>
          <w:tcPr>
            <w:tcW w:w="5245" w:type="dxa"/>
          </w:tcPr>
          <w:p w:rsidR="0054174C" w:rsidRDefault="0036287A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  <w:tr w:rsidR="008F5289" w:rsidTr="008F5289">
        <w:tc>
          <w:tcPr>
            <w:tcW w:w="704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F5289" w:rsidRDefault="005F529B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Санжапова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Альфия Николаевна</w:t>
            </w:r>
          </w:p>
        </w:tc>
        <w:tc>
          <w:tcPr>
            <w:tcW w:w="2410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8F5289" w:rsidRDefault="00C84F19" w:rsidP="00894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08.10.2024 № 209</w:t>
            </w:r>
          </w:p>
        </w:tc>
        <w:tc>
          <w:tcPr>
            <w:tcW w:w="5245" w:type="dxa"/>
          </w:tcPr>
          <w:p w:rsidR="008F5289" w:rsidRDefault="00894E23" w:rsidP="001824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53EA4"/>
    <w:rsid w:val="00066879"/>
    <w:rsid w:val="000C2A3C"/>
    <w:rsid w:val="000C4BB3"/>
    <w:rsid w:val="001435EE"/>
    <w:rsid w:val="00147758"/>
    <w:rsid w:val="0018242F"/>
    <w:rsid w:val="00276374"/>
    <w:rsid w:val="00285DD8"/>
    <w:rsid w:val="002C4112"/>
    <w:rsid w:val="00347D0D"/>
    <w:rsid w:val="0036287A"/>
    <w:rsid w:val="0040797F"/>
    <w:rsid w:val="0042388F"/>
    <w:rsid w:val="005006D9"/>
    <w:rsid w:val="0054174C"/>
    <w:rsid w:val="0055341A"/>
    <w:rsid w:val="005F529B"/>
    <w:rsid w:val="006747D0"/>
    <w:rsid w:val="006A554C"/>
    <w:rsid w:val="006C3A3B"/>
    <w:rsid w:val="00713178"/>
    <w:rsid w:val="00783C9E"/>
    <w:rsid w:val="00792E4C"/>
    <w:rsid w:val="007A3688"/>
    <w:rsid w:val="00894E23"/>
    <w:rsid w:val="008D1EC6"/>
    <w:rsid w:val="008E08F0"/>
    <w:rsid w:val="008F5289"/>
    <w:rsid w:val="009C0C61"/>
    <w:rsid w:val="009C0D8E"/>
    <w:rsid w:val="00AA54A2"/>
    <w:rsid w:val="00B134C2"/>
    <w:rsid w:val="00B21522"/>
    <w:rsid w:val="00BA46D4"/>
    <w:rsid w:val="00BA6C1B"/>
    <w:rsid w:val="00BC2532"/>
    <w:rsid w:val="00C40E34"/>
    <w:rsid w:val="00C84F19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47</cp:revision>
  <dcterms:created xsi:type="dcterms:W3CDTF">2019-06-11T09:47:00Z</dcterms:created>
  <dcterms:modified xsi:type="dcterms:W3CDTF">2024-12-03T06:24:00Z</dcterms:modified>
</cp:coreProperties>
</file>